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17" w:rsidRPr="00A72F32" w:rsidRDefault="00420217" w:rsidP="0042021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>РОСТОВСКАЯ ОБЛАСТЬ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>КАГАЛЬНИЦКИЙ РАЙОН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>МУНИЦИПАЛЬНОЕ ОБРАЗОВАНИЕ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A72F32">
        <w:rPr>
          <w:rFonts w:ascii="Times New Roman" w:hAnsi="Times New Roman"/>
          <w:sz w:val="28"/>
          <w:szCs w:val="28"/>
          <w:lang w:eastAsia="zh-CN"/>
        </w:rPr>
        <w:t>« МОКРОБАТАЙСКОЕ</w:t>
      </w:r>
      <w:proofErr w:type="gramEnd"/>
      <w:r w:rsidRPr="00A72F32">
        <w:rPr>
          <w:rFonts w:ascii="Times New Roman" w:hAnsi="Times New Roman"/>
          <w:sz w:val="28"/>
          <w:szCs w:val="28"/>
          <w:lang w:eastAsia="zh-CN"/>
        </w:rPr>
        <w:t xml:space="preserve"> СЕЛЬСКОЕ ПОСЕЛЕНИЕ»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>АДМИНИСТРАЦИЯ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>МОКРОБАТАЙСКОГО СЕЛЬСКОГО ПОСЕЛЕНИЯ</w:t>
      </w: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20217" w:rsidRPr="00A72F32" w:rsidRDefault="00420217" w:rsidP="00420217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72F32">
        <w:rPr>
          <w:rFonts w:ascii="Times New Roman" w:hAnsi="Times New Roman"/>
          <w:sz w:val="28"/>
          <w:szCs w:val="28"/>
          <w:lang w:eastAsia="zh-CN"/>
        </w:rPr>
        <w:t xml:space="preserve">ПОСТАНОВЛЕНИЕ № </w:t>
      </w:r>
      <w:r w:rsidR="00E374EE">
        <w:rPr>
          <w:rFonts w:ascii="Times New Roman" w:hAnsi="Times New Roman"/>
          <w:sz w:val="28"/>
          <w:szCs w:val="28"/>
          <w:lang w:eastAsia="zh-CN"/>
        </w:rPr>
        <w:t>65</w:t>
      </w:r>
    </w:p>
    <w:p w:rsidR="007E7A53" w:rsidRPr="00A72F32" w:rsidRDefault="007E7A53" w:rsidP="00D731B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4119"/>
        <w:gridCol w:w="2543"/>
      </w:tblGrid>
      <w:tr w:rsidR="00D731BC" w:rsidRPr="00A72F32" w:rsidTr="007812F7">
        <w:tc>
          <w:tcPr>
            <w:tcW w:w="3369" w:type="dxa"/>
            <w:hideMark/>
          </w:tcPr>
          <w:p w:rsidR="00D731BC" w:rsidRPr="00A72F32" w:rsidRDefault="00E374EE" w:rsidP="007E7A5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сентября 2019</w:t>
            </w:r>
            <w:r w:rsidR="00D731BC" w:rsidRPr="00A72F3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9" w:type="dxa"/>
          </w:tcPr>
          <w:p w:rsidR="00D731BC" w:rsidRPr="00A72F32" w:rsidRDefault="00D731BC" w:rsidP="00CF774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hideMark/>
          </w:tcPr>
          <w:p w:rsidR="00D731BC" w:rsidRPr="00A72F32" w:rsidRDefault="00A72F32" w:rsidP="00362DA9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F32">
              <w:rPr>
                <w:rFonts w:ascii="Times New Roman" w:hAnsi="Times New Roman"/>
                <w:sz w:val="28"/>
                <w:szCs w:val="28"/>
              </w:rPr>
              <w:t>п.Мокрый</w:t>
            </w:r>
            <w:proofErr w:type="spellEnd"/>
            <w:r w:rsidRPr="00A72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2F32">
              <w:rPr>
                <w:rFonts w:ascii="Times New Roman" w:hAnsi="Times New Roman"/>
                <w:sz w:val="28"/>
                <w:szCs w:val="28"/>
              </w:rPr>
              <w:t>Батай</w:t>
            </w:r>
            <w:proofErr w:type="spellEnd"/>
          </w:p>
        </w:tc>
      </w:tr>
    </w:tbl>
    <w:p w:rsidR="00D731BC" w:rsidRPr="00A72F32" w:rsidRDefault="00D731BC" w:rsidP="00D731BC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1BC" w:rsidRPr="00A72F32" w:rsidRDefault="00D731BC" w:rsidP="00D731B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1599" w:rsidRDefault="00AD0212" w:rsidP="006C7D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</w:t>
      </w:r>
      <w:r w:rsidR="004D1599">
        <w:rPr>
          <w:rFonts w:ascii="Times New Roman" w:hAnsi="Times New Roman"/>
          <w:b/>
          <w:sz w:val="28"/>
          <w:szCs w:val="28"/>
        </w:rPr>
        <w:t>лении</w:t>
      </w:r>
      <w:r w:rsidR="009C5A71">
        <w:rPr>
          <w:rFonts w:ascii="Times New Roman" w:hAnsi="Times New Roman"/>
          <w:b/>
          <w:sz w:val="28"/>
          <w:szCs w:val="28"/>
        </w:rPr>
        <w:t xml:space="preserve"> </w:t>
      </w:r>
      <w:r w:rsidR="006C7DA0">
        <w:rPr>
          <w:rFonts w:ascii="Times New Roman" w:hAnsi="Times New Roman"/>
          <w:b/>
          <w:sz w:val="28"/>
          <w:szCs w:val="28"/>
        </w:rPr>
        <w:t xml:space="preserve">действия </w:t>
      </w:r>
      <w:r w:rsidR="009C5A71">
        <w:rPr>
          <w:rFonts w:ascii="Times New Roman" w:hAnsi="Times New Roman"/>
          <w:b/>
          <w:sz w:val="28"/>
          <w:szCs w:val="28"/>
        </w:rPr>
        <w:t>постановлени</w:t>
      </w:r>
      <w:r w:rsidR="006C7DA0">
        <w:rPr>
          <w:rFonts w:ascii="Times New Roman" w:hAnsi="Times New Roman"/>
          <w:b/>
          <w:sz w:val="28"/>
          <w:szCs w:val="28"/>
        </w:rPr>
        <w:t>й</w:t>
      </w:r>
      <w:r w:rsidR="009C5A71">
        <w:rPr>
          <w:rFonts w:ascii="Times New Roman" w:hAnsi="Times New Roman"/>
          <w:b/>
          <w:sz w:val="28"/>
          <w:szCs w:val="28"/>
        </w:rPr>
        <w:t xml:space="preserve"> </w:t>
      </w:r>
    </w:p>
    <w:p w:rsidR="004D1599" w:rsidRPr="00A72F32" w:rsidRDefault="004D1599" w:rsidP="006C7D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срок 3 года до 31.12.2021 года</w:t>
      </w:r>
    </w:p>
    <w:p w:rsidR="00D731BC" w:rsidRPr="00A72F32" w:rsidRDefault="00D731BC" w:rsidP="00D731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31BC" w:rsidRPr="00A72F32" w:rsidRDefault="009C5A71" w:rsidP="00D731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соглашения о передаче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Кагальницкого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полномочий администраци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 от 03.12.2018 года № 5</w:t>
      </w:r>
      <w:r w:rsidR="006C7DA0">
        <w:rPr>
          <w:rFonts w:ascii="Times New Roman" w:hAnsi="Times New Roman"/>
          <w:sz w:val="28"/>
          <w:szCs w:val="28"/>
        </w:rPr>
        <w:t xml:space="preserve"> </w:t>
      </w:r>
      <w:r w:rsidR="00AD0212">
        <w:rPr>
          <w:rFonts w:ascii="Times New Roman" w:hAnsi="Times New Roman"/>
          <w:sz w:val="28"/>
          <w:szCs w:val="28"/>
        </w:rPr>
        <w:t xml:space="preserve">администрации района с 01.01.2019 года переданы полномочия </w:t>
      </w:r>
      <w:proofErr w:type="spellStart"/>
      <w:r w:rsidR="00AD0212"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 w:rsidR="00AD0212">
        <w:rPr>
          <w:rFonts w:ascii="Times New Roman" w:hAnsi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  на срок 3 года до 31.12.2021 года </w:t>
      </w:r>
      <w:r w:rsidR="007E7A53" w:rsidRPr="00A72F32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D1599" w:rsidRDefault="00AD0212" w:rsidP="00AD0212">
      <w:pPr>
        <w:pStyle w:val="ConsPlus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</w:t>
      </w:r>
      <w:r w:rsidR="009C5A71">
        <w:rPr>
          <w:rFonts w:ascii="Times New Roman" w:hAnsi="Times New Roman"/>
          <w:sz w:val="28"/>
          <w:szCs w:val="28"/>
        </w:rPr>
        <w:t xml:space="preserve">действие </w:t>
      </w:r>
      <w:r w:rsidR="005E635D" w:rsidRPr="00A72F32">
        <w:rPr>
          <w:rFonts w:ascii="Times New Roman" w:hAnsi="Times New Roman"/>
          <w:sz w:val="28"/>
          <w:szCs w:val="28"/>
        </w:rPr>
        <w:t>постановлени</w:t>
      </w:r>
      <w:r w:rsidR="006C7DA0">
        <w:rPr>
          <w:rFonts w:ascii="Times New Roman" w:hAnsi="Times New Roman"/>
          <w:sz w:val="28"/>
          <w:szCs w:val="28"/>
        </w:rPr>
        <w:t>й</w:t>
      </w:r>
      <w:r w:rsidR="001B559B">
        <w:rPr>
          <w:rFonts w:ascii="Times New Roman" w:hAnsi="Times New Roman"/>
          <w:sz w:val="28"/>
          <w:szCs w:val="28"/>
        </w:rPr>
        <w:t xml:space="preserve"> с 01.01.2019 года</w:t>
      </w:r>
      <w:r>
        <w:rPr>
          <w:rFonts w:ascii="Times New Roman" w:hAnsi="Times New Roman"/>
          <w:sz w:val="28"/>
          <w:szCs w:val="28"/>
        </w:rPr>
        <w:t xml:space="preserve"> на срок 3</w:t>
      </w:r>
    </w:p>
    <w:p w:rsidR="00AD0212" w:rsidRDefault="00AD0212" w:rsidP="004D159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до 31.12.2021 года</w:t>
      </w:r>
      <w:r w:rsidR="006C7DA0">
        <w:rPr>
          <w:rFonts w:ascii="Times New Roman" w:hAnsi="Times New Roman"/>
          <w:sz w:val="28"/>
          <w:szCs w:val="28"/>
        </w:rPr>
        <w:t xml:space="preserve">:  </w:t>
      </w:r>
    </w:p>
    <w:p w:rsidR="00AD0212" w:rsidRDefault="00AD0212" w:rsidP="00AD021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/>
          <w:sz w:val="28"/>
          <w:szCs w:val="28"/>
        </w:rPr>
        <w:t xml:space="preserve">поселения </w:t>
      </w:r>
      <w:r w:rsidR="006C7DA0">
        <w:rPr>
          <w:rFonts w:ascii="Times New Roman" w:hAnsi="Times New Roman"/>
          <w:sz w:val="28"/>
          <w:szCs w:val="28"/>
        </w:rPr>
        <w:t>о</w:t>
      </w:r>
      <w:proofErr w:type="spellEnd"/>
      <w:r w:rsidR="006C7DA0">
        <w:rPr>
          <w:rFonts w:ascii="Times New Roman" w:hAnsi="Times New Roman"/>
          <w:sz w:val="28"/>
          <w:szCs w:val="28"/>
        </w:rPr>
        <w:t xml:space="preserve">т </w:t>
      </w:r>
      <w:r w:rsidR="001B559B">
        <w:rPr>
          <w:rFonts w:ascii="Times New Roman" w:hAnsi="Times New Roman"/>
          <w:sz w:val="28"/>
          <w:szCs w:val="28"/>
        </w:rPr>
        <w:t>29.12.2016</w:t>
      </w:r>
      <w:r w:rsidR="006C7DA0">
        <w:rPr>
          <w:rFonts w:ascii="Times New Roman" w:hAnsi="Times New Roman"/>
          <w:sz w:val="28"/>
          <w:szCs w:val="28"/>
        </w:rPr>
        <w:t xml:space="preserve">года № </w:t>
      </w:r>
      <w:r w:rsidR="001B559B">
        <w:rPr>
          <w:rFonts w:ascii="Times New Roman" w:hAnsi="Times New Roman"/>
          <w:sz w:val="28"/>
          <w:szCs w:val="28"/>
        </w:rPr>
        <w:t>208</w:t>
      </w:r>
      <w:r w:rsidR="006C7DA0">
        <w:rPr>
          <w:rFonts w:ascii="Times New Roman" w:hAnsi="Times New Roman"/>
          <w:sz w:val="28"/>
          <w:szCs w:val="28"/>
        </w:rPr>
        <w:t xml:space="preserve"> </w:t>
      </w:r>
      <w:r w:rsidR="006C7DA0" w:rsidRPr="006C7DA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осуществления Администрацией </w:t>
      </w:r>
      <w:proofErr w:type="spellStart"/>
      <w:r w:rsidR="006C7DA0" w:rsidRPr="006C7DA0">
        <w:rPr>
          <w:rFonts w:ascii="Times New Roman" w:hAnsi="Times New Roman" w:cs="Times New Roman"/>
          <w:bCs/>
          <w:sz w:val="28"/>
          <w:szCs w:val="28"/>
        </w:rPr>
        <w:t>Мокробатайского</w:t>
      </w:r>
      <w:proofErr w:type="spellEnd"/>
      <w:r w:rsidR="006C7DA0" w:rsidRPr="006C7D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полномочий по внутреннему муниципальному финансовому контролю»</w:t>
      </w:r>
      <w:r w:rsidR="006C7DA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E635D" w:rsidRPr="006C7DA0" w:rsidRDefault="00AD0212" w:rsidP="00AD021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E635D" w:rsidRPr="00A72F32">
        <w:rPr>
          <w:rFonts w:ascii="Times New Roman" w:hAnsi="Times New Roman"/>
          <w:sz w:val="28"/>
          <w:szCs w:val="28"/>
        </w:rPr>
        <w:t xml:space="preserve">от </w:t>
      </w:r>
      <w:r w:rsidR="009C5A71">
        <w:rPr>
          <w:rFonts w:ascii="Times New Roman" w:hAnsi="Times New Roman"/>
          <w:sz w:val="28"/>
          <w:szCs w:val="28"/>
        </w:rPr>
        <w:t>22.11.2018</w:t>
      </w:r>
      <w:r w:rsidR="006C7DA0">
        <w:rPr>
          <w:rFonts w:ascii="Times New Roman" w:hAnsi="Times New Roman"/>
          <w:sz w:val="28"/>
          <w:szCs w:val="28"/>
        </w:rPr>
        <w:t>года</w:t>
      </w:r>
      <w:r w:rsidR="005E635D" w:rsidRPr="00A72F32">
        <w:rPr>
          <w:rFonts w:ascii="Times New Roman" w:hAnsi="Times New Roman"/>
          <w:sz w:val="28"/>
          <w:szCs w:val="28"/>
        </w:rPr>
        <w:t xml:space="preserve"> №</w:t>
      </w:r>
      <w:r w:rsidR="009C5A71">
        <w:rPr>
          <w:rFonts w:ascii="Times New Roman" w:hAnsi="Times New Roman"/>
          <w:sz w:val="28"/>
          <w:szCs w:val="28"/>
        </w:rPr>
        <w:t>92</w:t>
      </w:r>
      <w:r w:rsidR="005E635D" w:rsidRPr="00A72F32">
        <w:rPr>
          <w:rFonts w:ascii="Times New Roman" w:hAnsi="Times New Roman"/>
          <w:sz w:val="28"/>
          <w:szCs w:val="28"/>
        </w:rPr>
        <w:t xml:space="preserve"> «Об утверждении Стандартов по осуществлению внутреннего муниципального финансового контроля в </w:t>
      </w:r>
      <w:proofErr w:type="spellStart"/>
      <w:r w:rsidR="009C5A71">
        <w:rPr>
          <w:rFonts w:ascii="Times New Roman" w:hAnsi="Times New Roman"/>
          <w:sz w:val="28"/>
          <w:szCs w:val="28"/>
        </w:rPr>
        <w:t>Мокробатайском</w:t>
      </w:r>
      <w:proofErr w:type="spellEnd"/>
      <w:r w:rsidR="009C5A71">
        <w:rPr>
          <w:rFonts w:ascii="Times New Roman" w:hAnsi="Times New Roman"/>
          <w:sz w:val="28"/>
          <w:szCs w:val="28"/>
        </w:rPr>
        <w:t xml:space="preserve"> </w:t>
      </w:r>
      <w:r w:rsidR="005E635D" w:rsidRPr="00A72F32">
        <w:rPr>
          <w:rFonts w:ascii="Times New Roman" w:hAnsi="Times New Roman"/>
          <w:sz w:val="28"/>
          <w:szCs w:val="28"/>
        </w:rPr>
        <w:t>сельском поселении»</w:t>
      </w:r>
      <w:r w:rsidR="001B559B">
        <w:rPr>
          <w:rFonts w:ascii="Times New Roman" w:hAnsi="Times New Roman"/>
          <w:sz w:val="28"/>
          <w:szCs w:val="28"/>
        </w:rPr>
        <w:t>.</w:t>
      </w:r>
    </w:p>
    <w:p w:rsidR="00AD7964" w:rsidRPr="00A72F32" w:rsidRDefault="009C5A71" w:rsidP="00803F8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7964" w:rsidRPr="00A72F32">
        <w:rPr>
          <w:rFonts w:ascii="Times New Roman" w:hAnsi="Times New Roman"/>
          <w:sz w:val="28"/>
          <w:szCs w:val="28"/>
        </w:rPr>
        <w:t xml:space="preserve">. Настоящее постановление подлежит обнародованию на официальном сайте Администрации </w:t>
      </w:r>
      <w:r w:rsidR="00A72F32" w:rsidRPr="00A72F32">
        <w:rPr>
          <w:rFonts w:ascii="Times New Roman" w:hAnsi="Times New Roman"/>
          <w:sz w:val="28"/>
          <w:szCs w:val="28"/>
        </w:rPr>
        <w:t>Мокробатайского сельского поселения</w:t>
      </w:r>
      <w:r w:rsidR="00AD7964" w:rsidRPr="00A72F3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D7964" w:rsidRPr="00A72F32" w:rsidRDefault="009C5A71" w:rsidP="00803F8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964" w:rsidRPr="00A72F3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72F32" w:rsidRPr="00A72F32" w:rsidRDefault="00A72F32" w:rsidP="00AD0212">
      <w:pPr>
        <w:jc w:val="both"/>
        <w:rPr>
          <w:rFonts w:ascii="Times New Roman" w:hAnsi="Times New Roman"/>
          <w:sz w:val="28"/>
          <w:szCs w:val="28"/>
        </w:rPr>
      </w:pPr>
    </w:p>
    <w:p w:rsidR="007E7A53" w:rsidRPr="00A72F32" w:rsidRDefault="00AD7964" w:rsidP="00AD79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F3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03F8F" w:rsidRPr="00A72F32" w:rsidRDefault="00A72F32" w:rsidP="00803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F32">
        <w:rPr>
          <w:rFonts w:ascii="Times New Roman" w:hAnsi="Times New Roman"/>
          <w:sz w:val="28"/>
          <w:szCs w:val="28"/>
        </w:rPr>
        <w:t>Мокробатайского сельского поселения</w:t>
      </w:r>
      <w:r w:rsidR="00AD7964" w:rsidRPr="00A72F32">
        <w:rPr>
          <w:rFonts w:ascii="Times New Roman" w:hAnsi="Times New Roman"/>
          <w:sz w:val="28"/>
          <w:szCs w:val="28"/>
        </w:rPr>
        <w:t xml:space="preserve">                            </w:t>
      </w:r>
      <w:r w:rsidR="00AD4686" w:rsidRPr="00A72F32">
        <w:rPr>
          <w:rFonts w:ascii="Times New Roman" w:hAnsi="Times New Roman"/>
          <w:sz w:val="28"/>
          <w:szCs w:val="28"/>
        </w:rPr>
        <w:t xml:space="preserve">    </w:t>
      </w:r>
      <w:r w:rsidRPr="00A72F32">
        <w:rPr>
          <w:rFonts w:ascii="Times New Roman" w:hAnsi="Times New Roman"/>
          <w:sz w:val="28"/>
          <w:szCs w:val="28"/>
        </w:rPr>
        <w:t xml:space="preserve">       </w:t>
      </w:r>
      <w:r w:rsidR="00AD4686" w:rsidRPr="00A72F32">
        <w:rPr>
          <w:rFonts w:ascii="Times New Roman" w:hAnsi="Times New Roman"/>
          <w:sz w:val="28"/>
          <w:szCs w:val="28"/>
        </w:rPr>
        <w:t xml:space="preserve"> </w:t>
      </w:r>
      <w:r w:rsidRPr="00A72F32">
        <w:rPr>
          <w:rFonts w:ascii="Times New Roman" w:hAnsi="Times New Roman"/>
          <w:sz w:val="28"/>
          <w:szCs w:val="28"/>
        </w:rPr>
        <w:t>Ю.И. Мартыненко</w:t>
      </w:r>
    </w:p>
    <w:p w:rsidR="008C7053" w:rsidRPr="00A72F32" w:rsidRDefault="008C7053" w:rsidP="00803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2F32" w:rsidRDefault="00A72F32" w:rsidP="0080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F32" w:rsidRDefault="00A72F32" w:rsidP="0080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F32" w:rsidRPr="00A72F32" w:rsidRDefault="00A72F32" w:rsidP="0080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72F32" w:rsidRPr="00A72F32" w:rsidSect="002E7A35">
      <w:headerReference w:type="default" r:id="rId7"/>
      <w:footerReference w:type="default" r:id="rId8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260" w:rsidRDefault="00FC0260" w:rsidP="007E7A53">
      <w:pPr>
        <w:spacing w:after="0"/>
      </w:pPr>
      <w:r>
        <w:separator/>
      </w:r>
    </w:p>
  </w:endnote>
  <w:endnote w:type="continuationSeparator" w:id="0">
    <w:p w:rsidR="00FC0260" w:rsidRDefault="00FC0260" w:rsidP="007E7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43" w:rsidRDefault="00CF7743">
    <w:pPr>
      <w:pStyle w:val="a8"/>
      <w:jc w:val="right"/>
    </w:pPr>
  </w:p>
  <w:p w:rsidR="00CF7743" w:rsidRDefault="00CF77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260" w:rsidRDefault="00FC0260" w:rsidP="007E7A53">
      <w:pPr>
        <w:spacing w:after="0"/>
      </w:pPr>
      <w:r>
        <w:separator/>
      </w:r>
    </w:p>
  </w:footnote>
  <w:footnote w:type="continuationSeparator" w:id="0">
    <w:p w:rsidR="00FC0260" w:rsidRDefault="00FC0260" w:rsidP="007E7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1012866"/>
      <w:docPartObj>
        <w:docPartGallery w:val="Page Numbers (Top of Page)"/>
        <w:docPartUnique/>
      </w:docPartObj>
    </w:sdtPr>
    <w:sdtEndPr/>
    <w:sdtContent>
      <w:p w:rsidR="00CF7743" w:rsidRDefault="00CF2332">
        <w:pPr>
          <w:pStyle w:val="a6"/>
          <w:jc w:val="right"/>
        </w:pPr>
        <w:r>
          <w:rPr>
            <w:noProof/>
          </w:rPr>
          <w:fldChar w:fldCharType="begin"/>
        </w:r>
        <w:r w:rsidR="00001CF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1B5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F7743" w:rsidRDefault="00CF77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1BA"/>
    <w:multiLevelType w:val="hybridMultilevel"/>
    <w:tmpl w:val="37C848A4"/>
    <w:lvl w:ilvl="0" w:tplc="CA9081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A8"/>
    <w:rsid w:val="00001CFA"/>
    <w:rsid w:val="00034A89"/>
    <w:rsid w:val="000D0DA8"/>
    <w:rsid w:val="000D1F78"/>
    <w:rsid w:val="001B559B"/>
    <w:rsid w:val="001E4CF0"/>
    <w:rsid w:val="001F1425"/>
    <w:rsid w:val="00203EA2"/>
    <w:rsid w:val="00246607"/>
    <w:rsid w:val="0026157B"/>
    <w:rsid w:val="002D6AE5"/>
    <w:rsid w:val="002E7A35"/>
    <w:rsid w:val="00303EE7"/>
    <w:rsid w:val="00327A5B"/>
    <w:rsid w:val="00362DA9"/>
    <w:rsid w:val="00373C87"/>
    <w:rsid w:val="00420217"/>
    <w:rsid w:val="004224C2"/>
    <w:rsid w:val="004227D8"/>
    <w:rsid w:val="004818A5"/>
    <w:rsid w:val="004D1599"/>
    <w:rsid w:val="004E67AE"/>
    <w:rsid w:val="004F55BA"/>
    <w:rsid w:val="00515F42"/>
    <w:rsid w:val="005B04E4"/>
    <w:rsid w:val="005B7431"/>
    <w:rsid w:val="005E635D"/>
    <w:rsid w:val="005F179E"/>
    <w:rsid w:val="006A1560"/>
    <w:rsid w:val="006A5331"/>
    <w:rsid w:val="006B18BA"/>
    <w:rsid w:val="006C7DA0"/>
    <w:rsid w:val="00742B0B"/>
    <w:rsid w:val="007812F7"/>
    <w:rsid w:val="007C05FC"/>
    <w:rsid w:val="007E23AD"/>
    <w:rsid w:val="007E3060"/>
    <w:rsid w:val="007E7A53"/>
    <w:rsid w:val="007F6626"/>
    <w:rsid w:val="00803F8F"/>
    <w:rsid w:val="00814154"/>
    <w:rsid w:val="00855647"/>
    <w:rsid w:val="008B4B93"/>
    <w:rsid w:val="008C40EB"/>
    <w:rsid w:val="008C7053"/>
    <w:rsid w:val="00957720"/>
    <w:rsid w:val="00982CC1"/>
    <w:rsid w:val="00985854"/>
    <w:rsid w:val="009A7E11"/>
    <w:rsid w:val="009B67F2"/>
    <w:rsid w:val="009C5A71"/>
    <w:rsid w:val="009C7C2D"/>
    <w:rsid w:val="00A72F32"/>
    <w:rsid w:val="00A81869"/>
    <w:rsid w:val="00AB5795"/>
    <w:rsid w:val="00AD0212"/>
    <w:rsid w:val="00AD4686"/>
    <w:rsid w:val="00AD7964"/>
    <w:rsid w:val="00AF7284"/>
    <w:rsid w:val="00B10A6F"/>
    <w:rsid w:val="00B7311E"/>
    <w:rsid w:val="00B830A9"/>
    <w:rsid w:val="00BF6D2E"/>
    <w:rsid w:val="00C0643D"/>
    <w:rsid w:val="00C41B5A"/>
    <w:rsid w:val="00CF2332"/>
    <w:rsid w:val="00CF7743"/>
    <w:rsid w:val="00D270B1"/>
    <w:rsid w:val="00D310A4"/>
    <w:rsid w:val="00D37317"/>
    <w:rsid w:val="00D731BC"/>
    <w:rsid w:val="00DA4D13"/>
    <w:rsid w:val="00DB0FB7"/>
    <w:rsid w:val="00DB756B"/>
    <w:rsid w:val="00DC53E5"/>
    <w:rsid w:val="00E34A4A"/>
    <w:rsid w:val="00E374EE"/>
    <w:rsid w:val="00E606A1"/>
    <w:rsid w:val="00EC019B"/>
    <w:rsid w:val="00EC391D"/>
    <w:rsid w:val="00EF3100"/>
    <w:rsid w:val="00F64562"/>
    <w:rsid w:val="00F70DD1"/>
    <w:rsid w:val="00FC0260"/>
    <w:rsid w:val="00FC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96A"/>
  <w15:docId w15:val="{2F3E04D3-1B24-4A5F-B7BE-5EDECC17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1B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D79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AD796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D7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7A5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E7A5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E7A5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E7A5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F774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7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C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Finans</cp:lastModifiedBy>
  <cp:revision>3</cp:revision>
  <cp:lastPrinted>2019-09-04T08:14:00Z</cp:lastPrinted>
  <dcterms:created xsi:type="dcterms:W3CDTF">2019-09-04T08:12:00Z</dcterms:created>
  <dcterms:modified xsi:type="dcterms:W3CDTF">2019-09-04T08:26:00Z</dcterms:modified>
</cp:coreProperties>
</file>